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68" w:rsidRDefault="00781E3C">
      <w:pPr>
        <w:pStyle w:val="a3"/>
        <w:rPr>
          <w:szCs w:val="24"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FB0">
        <w:rPr>
          <w:b w:val="0"/>
          <w:noProof/>
        </w:rPr>
        <w:t xml:space="preserve">                     </w:t>
      </w:r>
    </w:p>
    <w:p w:rsidR="007E5068" w:rsidRDefault="007E5068">
      <w:pPr>
        <w:pStyle w:val="a3"/>
        <w:rPr>
          <w:szCs w:val="24"/>
        </w:rPr>
      </w:pPr>
    </w:p>
    <w:p w:rsidR="007E5068" w:rsidRDefault="007E5068">
      <w:pPr>
        <w:pStyle w:val="a3"/>
        <w:rPr>
          <w:szCs w:val="24"/>
        </w:rPr>
      </w:pPr>
    </w:p>
    <w:p w:rsidR="007E5068" w:rsidRDefault="007E5068" w:rsidP="007E5068">
      <w:pPr>
        <w:pStyle w:val="a3"/>
        <w:jc w:val="left"/>
        <w:rPr>
          <w:szCs w:val="24"/>
        </w:rPr>
      </w:pPr>
    </w:p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A3046E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от </w:t>
      </w:r>
      <w:r w:rsidR="005F6E13">
        <w:rPr>
          <w:sz w:val="24"/>
          <w:szCs w:val="24"/>
        </w:rPr>
        <w:t>2</w:t>
      </w:r>
      <w:r w:rsidR="000152F7">
        <w:rPr>
          <w:sz w:val="24"/>
          <w:szCs w:val="24"/>
        </w:rPr>
        <w:t>8</w:t>
      </w:r>
      <w:r w:rsidR="004339C1">
        <w:rPr>
          <w:sz w:val="24"/>
          <w:szCs w:val="24"/>
        </w:rPr>
        <w:t>.</w:t>
      </w:r>
      <w:r w:rsidR="000152F7">
        <w:rPr>
          <w:sz w:val="24"/>
          <w:szCs w:val="24"/>
        </w:rPr>
        <w:t>11</w:t>
      </w:r>
      <w:r w:rsidR="004339C1">
        <w:rPr>
          <w:sz w:val="24"/>
          <w:szCs w:val="24"/>
        </w:rPr>
        <w:t>.201</w:t>
      </w:r>
      <w:r w:rsidR="000E0EFC">
        <w:rPr>
          <w:sz w:val="24"/>
          <w:szCs w:val="24"/>
        </w:rPr>
        <w:t>9</w:t>
      </w:r>
      <w:r w:rsidRPr="004339C1">
        <w:rPr>
          <w:sz w:val="24"/>
          <w:szCs w:val="24"/>
        </w:rPr>
        <w:t xml:space="preserve"> г. №</w:t>
      </w:r>
      <w:r w:rsidR="004339C1">
        <w:rPr>
          <w:sz w:val="24"/>
          <w:szCs w:val="24"/>
        </w:rPr>
        <w:t xml:space="preserve"> </w:t>
      </w:r>
      <w:r w:rsidR="000152F7">
        <w:rPr>
          <w:sz w:val="24"/>
          <w:szCs w:val="24"/>
        </w:rPr>
        <w:t>53</w:t>
      </w:r>
    </w:p>
    <w:p w:rsidR="00A97BF3" w:rsidRPr="004339C1" w:rsidRDefault="004339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97BF3" w:rsidRPr="004339C1">
        <w:rPr>
          <w:sz w:val="24"/>
          <w:szCs w:val="24"/>
        </w:rPr>
        <w:t xml:space="preserve"> </w:t>
      </w:r>
    </w:p>
    <w:p w:rsidR="00A97BF3" w:rsidRP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 д.</w:t>
      </w:r>
      <w:r w:rsidR="00B42B56" w:rsidRPr="004339C1">
        <w:rPr>
          <w:sz w:val="24"/>
          <w:szCs w:val="24"/>
        </w:rPr>
        <w:t xml:space="preserve"> </w:t>
      </w:r>
      <w:r w:rsidRPr="004339C1">
        <w:rPr>
          <w:sz w:val="24"/>
          <w:szCs w:val="24"/>
        </w:rPr>
        <w:t>Андег, НАО</w:t>
      </w:r>
    </w:p>
    <w:p w:rsidR="00A97BF3" w:rsidRPr="004339C1" w:rsidRDefault="00A97BF3">
      <w:pPr>
        <w:jc w:val="both"/>
        <w:rPr>
          <w:sz w:val="24"/>
          <w:szCs w:val="24"/>
        </w:rPr>
      </w:pPr>
    </w:p>
    <w:tbl>
      <w:tblPr>
        <w:tblW w:w="9838" w:type="dxa"/>
        <w:tblLook w:val="04A0"/>
      </w:tblPr>
      <w:tblGrid>
        <w:gridCol w:w="6062"/>
        <w:gridCol w:w="2977"/>
        <w:gridCol w:w="799"/>
      </w:tblGrid>
      <w:tr w:rsidR="003C10BE" w:rsidRPr="003C10BE" w:rsidTr="00B50EAA">
        <w:trPr>
          <w:trHeight w:val="642"/>
        </w:trPr>
        <w:tc>
          <w:tcPr>
            <w:tcW w:w="6062" w:type="dxa"/>
          </w:tcPr>
          <w:p w:rsidR="000152F7" w:rsidRPr="00A027DD" w:rsidRDefault="000152F7" w:rsidP="000152F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027DD">
              <w:rPr>
                <w:color w:val="000000"/>
              </w:rPr>
              <w:t xml:space="preserve">«О признании </w:t>
            </w:r>
            <w:proofErr w:type="gramStart"/>
            <w:r w:rsidRPr="00A027DD">
              <w:rPr>
                <w:color w:val="000000"/>
              </w:rPr>
              <w:t>многоквартирных</w:t>
            </w:r>
            <w:proofErr w:type="gramEnd"/>
            <w:r w:rsidRPr="00A027DD">
              <w:rPr>
                <w:color w:val="000000"/>
              </w:rPr>
              <w:t xml:space="preserve"> жилых</w:t>
            </w:r>
          </w:p>
          <w:p w:rsidR="000152F7" w:rsidRPr="00A027DD" w:rsidRDefault="000152F7" w:rsidP="000152F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A027DD">
              <w:rPr>
                <w:color w:val="000000"/>
              </w:rPr>
              <w:t>домов аварийными и подлежащими сносу»</w:t>
            </w:r>
          </w:p>
          <w:p w:rsidR="003C10BE" w:rsidRPr="003C10BE" w:rsidRDefault="003C10BE" w:rsidP="000152F7">
            <w:pPr>
              <w:ind w:left="142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0BE" w:rsidRPr="003C10BE" w:rsidRDefault="003C10BE" w:rsidP="00B50EAA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799" w:type="dxa"/>
          </w:tcPr>
          <w:p w:rsidR="003C10BE" w:rsidRPr="003C10BE" w:rsidRDefault="003C10BE" w:rsidP="00B50EAA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3C10BE" w:rsidRPr="003C10BE" w:rsidRDefault="003C10BE" w:rsidP="003C10BE">
      <w:pPr>
        <w:ind w:firstLine="567"/>
        <w:jc w:val="both"/>
        <w:rPr>
          <w:spacing w:val="-4"/>
          <w:sz w:val="24"/>
          <w:szCs w:val="24"/>
        </w:rPr>
      </w:pP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proofErr w:type="gramStart"/>
      <w:r w:rsidRPr="00A027DD">
        <w:rPr>
          <w:color w:val="000000"/>
        </w:rPr>
        <w:t>Руководствуясь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 (</w:t>
      </w:r>
      <w:r w:rsidR="00D029AF">
        <w:rPr>
          <w:color w:val="000000"/>
        </w:rPr>
        <w:t>в редакции от 21.08.2019 № 1082</w:t>
      </w:r>
      <w:r w:rsidR="004A601E">
        <w:rPr>
          <w:color w:val="000000"/>
        </w:rPr>
        <w:t>, с изменениями от 03.02.2016 № АКПИ15</w:t>
      </w:r>
      <w:r w:rsidR="00C77D4B">
        <w:rPr>
          <w:color w:val="000000"/>
        </w:rPr>
        <w:t>-1365</w:t>
      </w:r>
      <w:r w:rsidRPr="00A027DD">
        <w:rPr>
          <w:color w:val="000000"/>
        </w:rPr>
        <w:t>), на основании заключения межведомственной комиссии по оценке жилых помещений жилищного фонда муниципального образования «Андегский сельсовет» Ненецкого автономного</w:t>
      </w:r>
      <w:proofErr w:type="gramEnd"/>
      <w:r w:rsidRPr="00A027DD">
        <w:rPr>
          <w:color w:val="000000"/>
        </w:rPr>
        <w:t xml:space="preserve"> округа, утвержденной постановлением Администрации муниципального образования «Андегский сельсовет» Ненецкого автономного округа от 14.06.2013 № 38а (с изменениями от </w:t>
      </w:r>
      <w:r>
        <w:rPr>
          <w:color w:val="000000"/>
        </w:rPr>
        <w:t>12.11.2019 № 50</w:t>
      </w:r>
      <w:r w:rsidRPr="00A027DD">
        <w:rPr>
          <w:color w:val="000000"/>
        </w:rPr>
        <w:t>) Администрация муниципального образования «Андегский сельсовет» Ненецкого автономного округа ПОСТАНОВЛЯЕТ:</w:t>
      </w:r>
    </w:p>
    <w:p w:rsidR="000152F7" w:rsidRPr="00A027DD" w:rsidRDefault="000152F7" w:rsidP="000152F7">
      <w:pPr>
        <w:pStyle w:val="aa"/>
        <w:numPr>
          <w:ilvl w:val="0"/>
          <w:numId w:val="15"/>
        </w:numPr>
        <w:spacing w:before="0" w:beforeAutospacing="0" w:after="0" w:afterAutospacing="0"/>
        <w:ind w:left="0" w:right="284"/>
        <w:jc w:val="both"/>
        <w:rPr>
          <w:color w:val="000000"/>
        </w:rPr>
      </w:pPr>
      <w:r w:rsidRPr="00A027DD">
        <w:rPr>
          <w:color w:val="000000"/>
        </w:rPr>
        <w:t>Признать многоквартирные жилые дома, расположенные по адресу: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>НАО, д. Андег, улица Шарковая, дом 4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>НАО, д. Андег, улица Ветеранская, дом 1</w:t>
      </w:r>
    </w:p>
    <w:p w:rsidR="000152F7" w:rsidRPr="00A027DD" w:rsidRDefault="000152F7" w:rsidP="00D029AF">
      <w:pPr>
        <w:pStyle w:val="aa"/>
        <w:spacing w:before="0" w:beforeAutospacing="0" w:after="0" w:afterAutospacing="0"/>
        <w:ind w:left="709" w:right="284"/>
        <w:jc w:val="both"/>
        <w:rPr>
          <w:color w:val="000000"/>
        </w:rPr>
      </w:pPr>
      <w:r w:rsidRPr="00A027DD">
        <w:rPr>
          <w:color w:val="000000"/>
        </w:rPr>
        <w:t>аварийными и подлежащими сносу.</w:t>
      </w:r>
    </w:p>
    <w:p w:rsidR="000152F7" w:rsidRPr="00A027DD" w:rsidRDefault="000152F7" w:rsidP="000152F7">
      <w:pPr>
        <w:pStyle w:val="aa"/>
        <w:numPr>
          <w:ilvl w:val="0"/>
          <w:numId w:val="15"/>
        </w:numPr>
        <w:spacing w:before="0" w:beforeAutospacing="0" w:after="0" w:afterAutospacing="0"/>
        <w:ind w:left="0" w:right="284"/>
        <w:jc w:val="both"/>
        <w:rPr>
          <w:color w:val="000000"/>
        </w:rPr>
      </w:pPr>
      <w:r w:rsidRPr="00A027DD">
        <w:rPr>
          <w:color w:val="000000"/>
        </w:rPr>
        <w:t>Расселить граждан, занимающих жилые помещения в вышеперечисленных многоквартирных жилых домах в срок до 31.12.202</w:t>
      </w:r>
      <w:r w:rsidR="004A601E">
        <w:rPr>
          <w:color w:val="000000"/>
        </w:rPr>
        <w:t>1</w:t>
      </w:r>
      <w:r w:rsidRPr="00A027DD">
        <w:rPr>
          <w:color w:val="000000"/>
        </w:rPr>
        <w:t xml:space="preserve"> года.</w:t>
      </w:r>
    </w:p>
    <w:p w:rsidR="000152F7" w:rsidRPr="00A027DD" w:rsidRDefault="00C77D4B" w:rsidP="000152F7">
      <w:pPr>
        <w:pStyle w:val="aa"/>
        <w:numPr>
          <w:ilvl w:val="0"/>
          <w:numId w:val="15"/>
        </w:numPr>
        <w:spacing w:before="0" w:beforeAutospacing="0" w:after="0" w:afterAutospacing="0"/>
        <w:ind w:left="0" w:right="284"/>
        <w:jc w:val="both"/>
        <w:rPr>
          <w:color w:val="000000"/>
        </w:rPr>
      </w:pPr>
      <w:r>
        <w:rPr>
          <w:color w:val="000000"/>
        </w:rPr>
        <w:t>Ведущему специалисту Администрации МО «Андегский сельсовет» НАО (Носова Ольга Алексеевна) подготовить соглашение для р</w:t>
      </w:r>
      <w:r w:rsidRPr="00A027DD">
        <w:rPr>
          <w:color w:val="000000"/>
        </w:rPr>
        <w:t>астор</w:t>
      </w:r>
      <w:r>
        <w:rPr>
          <w:color w:val="000000"/>
        </w:rPr>
        <w:t>жения</w:t>
      </w:r>
      <w:r w:rsidR="000152F7" w:rsidRPr="00A027DD">
        <w:rPr>
          <w:color w:val="000000"/>
        </w:rPr>
        <w:t xml:space="preserve"> договор</w:t>
      </w:r>
      <w:r>
        <w:rPr>
          <w:color w:val="000000"/>
        </w:rPr>
        <w:t>ов</w:t>
      </w:r>
      <w:r w:rsidR="000152F7" w:rsidRPr="00A027DD">
        <w:rPr>
          <w:color w:val="000000"/>
        </w:rPr>
        <w:t xml:space="preserve"> социального </w:t>
      </w:r>
      <w:proofErr w:type="gramStart"/>
      <w:r w:rsidR="000152F7" w:rsidRPr="00A027DD">
        <w:rPr>
          <w:color w:val="000000"/>
        </w:rPr>
        <w:t>найма</w:t>
      </w:r>
      <w:proofErr w:type="gramEnd"/>
      <w:r w:rsidR="000152F7" w:rsidRPr="00A027DD">
        <w:rPr>
          <w:color w:val="000000"/>
        </w:rPr>
        <w:t xml:space="preserve"> со следующими гражданами занимающие </w:t>
      </w:r>
      <w:r w:rsidR="00781E3C">
        <w:rPr>
          <w:color w:val="000000"/>
        </w:rPr>
        <w:t>вышеуказанные</w:t>
      </w:r>
      <w:r w:rsidR="000152F7" w:rsidRPr="00A027DD">
        <w:rPr>
          <w:color w:val="000000"/>
        </w:rPr>
        <w:t xml:space="preserve"> жилые помещения:</w:t>
      </w:r>
    </w:p>
    <w:p w:rsidR="000152F7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>- Абакумова Валентина Федоровна;</w:t>
      </w:r>
    </w:p>
    <w:p w:rsidR="00D029AF" w:rsidRPr="00A027DD" w:rsidRDefault="00D029AF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Аверина</w:t>
      </w:r>
      <w:proofErr w:type="spellEnd"/>
      <w:r>
        <w:rPr>
          <w:color w:val="000000"/>
        </w:rPr>
        <w:t xml:space="preserve"> Наталья Владимировна;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 xml:space="preserve">- </w:t>
      </w:r>
      <w:proofErr w:type="spellStart"/>
      <w:r w:rsidRPr="00A027DD">
        <w:rPr>
          <w:color w:val="000000"/>
        </w:rPr>
        <w:t>Машадова</w:t>
      </w:r>
      <w:proofErr w:type="spellEnd"/>
      <w:r w:rsidRPr="00A027DD">
        <w:rPr>
          <w:color w:val="000000"/>
        </w:rPr>
        <w:t xml:space="preserve"> Серафима Вячеславовна;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>- Носова Надежда Алексеевна;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jc w:val="both"/>
        <w:rPr>
          <w:color w:val="000000"/>
        </w:rPr>
      </w:pPr>
      <w:r w:rsidRPr="00A027DD">
        <w:rPr>
          <w:color w:val="000000"/>
        </w:rPr>
        <w:t>- Чупрова Екатерина Николаевна.</w:t>
      </w:r>
    </w:p>
    <w:p w:rsidR="000152F7" w:rsidRPr="00A027DD" w:rsidRDefault="000152F7" w:rsidP="000152F7">
      <w:pPr>
        <w:pStyle w:val="aa"/>
        <w:numPr>
          <w:ilvl w:val="0"/>
          <w:numId w:val="15"/>
        </w:numPr>
        <w:spacing w:before="0" w:beforeAutospacing="0" w:after="0" w:afterAutospacing="0"/>
        <w:ind w:left="0" w:right="284"/>
        <w:jc w:val="both"/>
        <w:rPr>
          <w:color w:val="000000"/>
        </w:rPr>
      </w:pPr>
      <w:r w:rsidRPr="00A027DD">
        <w:rPr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p w:rsidR="000152F7" w:rsidRPr="00A027DD" w:rsidRDefault="000152F7" w:rsidP="000152F7">
      <w:pPr>
        <w:pStyle w:val="aa"/>
        <w:ind w:right="284"/>
        <w:rPr>
          <w:color w:val="000000"/>
        </w:rPr>
      </w:pPr>
      <w:r w:rsidRPr="00A027DD">
        <w:rPr>
          <w:color w:val="000000"/>
        </w:rPr>
        <w:t> </w:t>
      </w:r>
    </w:p>
    <w:p w:rsidR="000152F7" w:rsidRPr="00A027DD" w:rsidRDefault="000152F7" w:rsidP="000152F7">
      <w:pPr>
        <w:pStyle w:val="aa"/>
        <w:spacing w:before="0" w:beforeAutospacing="0" w:after="0" w:afterAutospacing="0"/>
        <w:ind w:right="284"/>
        <w:rPr>
          <w:color w:val="000000"/>
        </w:rPr>
      </w:pPr>
      <w:r w:rsidRPr="00A027DD">
        <w:rPr>
          <w:color w:val="000000"/>
        </w:rPr>
        <w:t>И.о. главы МО</w:t>
      </w:r>
    </w:p>
    <w:p w:rsidR="003C10BE" w:rsidRPr="00BE2675" w:rsidRDefault="000152F7" w:rsidP="00BE2675">
      <w:pPr>
        <w:pStyle w:val="aa"/>
        <w:spacing w:before="0" w:beforeAutospacing="0" w:after="0" w:afterAutospacing="0"/>
        <w:ind w:right="284"/>
        <w:rPr>
          <w:color w:val="000000"/>
        </w:rPr>
      </w:pPr>
      <w:r w:rsidRPr="00A027DD">
        <w:rPr>
          <w:color w:val="000000"/>
        </w:rPr>
        <w:t xml:space="preserve"> «Андегский сельсовет»  НАО                                                   О.А. Носова</w:t>
      </w:r>
    </w:p>
    <w:p w:rsidR="003C10BE" w:rsidRPr="003C10BE" w:rsidRDefault="003C10BE" w:rsidP="003C10BE">
      <w:pPr>
        <w:tabs>
          <w:tab w:val="left" w:pos="0"/>
        </w:tabs>
        <w:ind w:firstLine="851"/>
        <w:jc w:val="both"/>
        <w:rPr>
          <w:color w:val="FFFFFF"/>
          <w:sz w:val="24"/>
          <w:szCs w:val="24"/>
        </w:rPr>
      </w:pPr>
      <w:r w:rsidRPr="003C10BE">
        <w:rPr>
          <w:color w:val="FFFFFF"/>
          <w:sz w:val="24"/>
          <w:szCs w:val="24"/>
        </w:rPr>
        <w:t xml:space="preserve">Верно </w:t>
      </w:r>
    </w:p>
    <w:p w:rsidR="00C07FB0" w:rsidRDefault="00C07FB0" w:rsidP="000152F7">
      <w:pPr>
        <w:rPr>
          <w:sz w:val="24"/>
          <w:szCs w:val="24"/>
        </w:rPr>
      </w:pPr>
    </w:p>
    <w:sectPr w:rsidR="00C07FB0" w:rsidSect="001D477E">
      <w:pgSz w:w="11906" w:h="16838"/>
      <w:pgMar w:top="567" w:right="70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D52FD7"/>
    <w:multiLevelType w:val="multilevel"/>
    <w:tmpl w:val="1A7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5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7EBA"/>
    <w:rsid w:val="000152F7"/>
    <w:rsid w:val="00026F1A"/>
    <w:rsid w:val="000419D0"/>
    <w:rsid w:val="0005053D"/>
    <w:rsid w:val="00071190"/>
    <w:rsid w:val="000804FC"/>
    <w:rsid w:val="000B56CC"/>
    <w:rsid w:val="000B5D8E"/>
    <w:rsid w:val="000D5F64"/>
    <w:rsid w:val="000D6FB4"/>
    <w:rsid w:val="000E0EFC"/>
    <w:rsid w:val="000E120B"/>
    <w:rsid w:val="001048D0"/>
    <w:rsid w:val="00107896"/>
    <w:rsid w:val="00116F87"/>
    <w:rsid w:val="00143F42"/>
    <w:rsid w:val="00170AD7"/>
    <w:rsid w:val="001761B0"/>
    <w:rsid w:val="00177B64"/>
    <w:rsid w:val="001A6BE6"/>
    <w:rsid w:val="001B7EBA"/>
    <w:rsid w:val="001C7AE4"/>
    <w:rsid w:val="001D477E"/>
    <w:rsid w:val="001F4829"/>
    <w:rsid w:val="0020116A"/>
    <w:rsid w:val="00212DA9"/>
    <w:rsid w:val="002146FE"/>
    <w:rsid w:val="0021598E"/>
    <w:rsid w:val="00227753"/>
    <w:rsid w:val="00227E82"/>
    <w:rsid w:val="00231A9B"/>
    <w:rsid w:val="00232E59"/>
    <w:rsid w:val="00237652"/>
    <w:rsid w:val="002453AF"/>
    <w:rsid w:val="0025258E"/>
    <w:rsid w:val="00263400"/>
    <w:rsid w:val="002713A8"/>
    <w:rsid w:val="00275931"/>
    <w:rsid w:val="00286B9C"/>
    <w:rsid w:val="002A429F"/>
    <w:rsid w:val="002A56F3"/>
    <w:rsid w:val="002B360A"/>
    <w:rsid w:val="002C06DE"/>
    <w:rsid w:val="002C3088"/>
    <w:rsid w:val="002C5684"/>
    <w:rsid w:val="002E156E"/>
    <w:rsid w:val="002F26B5"/>
    <w:rsid w:val="002F4A5A"/>
    <w:rsid w:val="002F7955"/>
    <w:rsid w:val="00312C35"/>
    <w:rsid w:val="00314CC4"/>
    <w:rsid w:val="0032541D"/>
    <w:rsid w:val="0033161F"/>
    <w:rsid w:val="00332666"/>
    <w:rsid w:val="0034027A"/>
    <w:rsid w:val="00350A56"/>
    <w:rsid w:val="0035438E"/>
    <w:rsid w:val="00362F9B"/>
    <w:rsid w:val="0037627B"/>
    <w:rsid w:val="0039385F"/>
    <w:rsid w:val="003B188F"/>
    <w:rsid w:val="003B2582"/>
    <w:rsid w:val="003B6A55"/>
    <w:rsid w:val="003C10BE"/>
    <w:rsid w:val="003D166C"/>
    <w:rsid w:val="003D1E7B"/>
    <w:rsid w:val="003D1FA7"/>
    <w:rsid w:val="003D2289"/>
    <w:rsid w:val="003F4FB8"/>
    <w:rsid w:val="003F603C"/>
    <w:rsid w:val="004119FA"/>
    <w:rsid w:val="00426C4B"/>
    <w:rsid w:val="00426E38"/>
    <w:rsid w:val="004339C1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A601E"/>
    <w:rsid w:val="004C0CFB"/>
    <w:rsid w:val="004C3F56"/>
    <w:rsid w:val="004C4C2C"/>
    <w:rsid w:val="004C4DD8"/>
    <w:rsid w:val="004C7542"/>
    <w:rsid w:val="004D0D8E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6E13"/>
    <w:rsid w:val="005F7E43"/>
    <w:rsid w:val="006127CC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6851"/>
    <w:rsid w:val="006F5C79"/>
    <w:rsid w:val="006F609C"/>
    <w:rsid w:val="00703440"/>
    <w:rsid w:val="00713AAE"/>
    <w:rsid w:val="00714E78"/>
    <w:rsid w:val="0071522E"/>
    <w:rsid w:val="007177AB"/>
    <w:rsid w:val="00720DA0"/>
    <w:rsid w:val="007306F2"/>
    <w:rsid w:val="00730877"/>
    <w:rsid w:val="00733EA6"/>
    <w:rsid w:val="00741E69"/>
    <w:rsid w:val="00743C2F"/>
    <w:rsid w:val="007452F7"/>
    <w:rsid w:val="0075202D"/>
    <w:rsid w:val="00752258"/>
    <w:rsid w:val="00753DD4"/>
    <w:rsid w:val="007548F0"/>
    <w:rsid w:val="007774DC"/>
    <w:rsid w:val="0078106E"/>
    <w:rsid w:val="007814F7"/>
    <w:rsid w:val="00781E3C"/>
    <w:rsid w:val="00794C79"/>
    <w:rsid w:val="007B2303"/>
    <w:rsid w:val="007B72CA"/>
    <w:rsid w:val="007B76DF"/>
    <w:rsid w:val="007C1027"/>
    <w:rsid w:val="007C4EC4"/>
    <w:rsid w:val="007C7380"/>
    <w:rsid w:val="007D0583"/>
    <w:rsid w:val="007D13C1"/>
    <w:rsid w:val="007D44D5"/>
    <w:rsid w:val="007E2D01"/>
    <w:rsid w:val="007E5068"/>
    <w:rsid w:val="00815CD3"/>
    <w:rsid w:val="00822298"/>
    <w:rsid w:val="00827184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492B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4073"/>
    <w:rsid w:val="00924212"/>
    <w:rsid w:val="009324FF"/>
    <w:rsid w:val="00935B55"/>
    <w:rsid w:val="00954938"/>
    <w:rsid w:val="00956262"/>
    <w:rsid w:val="00960893"/>
    <w:rsid w:val="0097509F"/>
    <w:rsid w:val="00986102"/>
    <w:rsid w:val="009943C8"/>
    <w:rsid w:val="00996C7A"/>
    <w:rsid w:val="009A54DD"/>
    <w:rsid w:val="009C4A1C"/>
    <w:rsid w:val="009C7D99"/>
    <w:rsid w:val="009D5E64"/>
    <w:rsid w:val="009D62C0"/>
    <w:rsid w:val="009D66ED"/>
    <w:rsid w:val="009E4433"/>
    <w:rsid w:val="00A057C2"/>
    <w:rsid w:val="00A118FA"/>
    <w:rsid w:val="00A14790"/>
    <w:rsid w:val="00A15200"/>
    <w:rsid w:val="00A3046E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5985"/>
    <w:rsid w:val="00A97BF3"/>
    <w:rsid w:val="00AC7002"/>
    <w:rsid w:val="00AD160C"/>
    <w:rsid w:val="00AD5415"/>
    <w:rsid w:val="00B06BCE"/>
    <w:rsid w:val="00B131B9"/>
    <w:rsid w:val="00B17AF9"/>
    <w:rsid w:val="00B17EAF"/>
    <w:rsid w:val="00B24F22"/>
    <w:rsid w:val="00B40257"/>
    <w:rsid w:val="00B426E6"/>
    <w:rsid w:val="00B42B56"/>
    <w:rsid w:val="00B505D1"/>
    <w:rsid w:val="00B50EAA"/>
    <w:rsid w:val="00B50EC6"/>
    <w:rsid w:val="00B57716"/>
    <w:rsid w:val="00B705AD"/>
    <w:rsid w:val="00B7344E"/>
    <w:rsid w:val="00B7422A"/>
    <w:rsid w:val="00BA774F"/>
    <w:rsid w:val="00BB60F6"/>
    <w:rsid w:val="00BC59A0"/>
    <w:rsid w:val="00BC7A71"/>
    <w:rsid w:val="00BC7AB1"/>
    <w:rsid w:val="00BD54CC"/>
    <w:rsid w:val="00BE24D6"/>
    <w:rsid w:val="00BE2675"/>
    <w:rsid w:val="00BE3B60"/>
    <w:rsid w:val="00C07FB0"/>
    <w:rsid w:val="00C10381"/>
    <w:rsid w:val="00C2422C"/>
    <w:rsid w:val="00C3325E"/>
    <w:rsid w:val="00C67B40"/>
    <w:rsid w:val="00C72C29"/>
    <w:rsid w:val="00C77D4B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32AE"/>
    <w:rsid w:val="00CF1315"/>
    <w:rsid w:val="00CF167E"/>
    <w:rsid w:val="00CF3320"/>
    <w:rsid w:val="00CF44EE"/>
    <w:rsid w:val="00D029AF"/>
    <w:rsid w:val="00D1344B"/>
    <w:rsid w:val="00D13EF8"/>
    <w:rsid w:val="00D26DBA"/>
    <w:rsid w:val="00D274C3"/>
    <w:rsid w:val="00D3702A"/>
    <w:rsid w:val="00D54C1C"/>
    <w:rsid w:val="00D74B67"/>
    <w:rsid w:val="00D76102"/>
    <w:rsid w:val="00D84649"/>
    <w:rsid w:val="00D92983"/>
    <w:rsid w:val="00DA05C9"/>
    <w:rsid w:val="00DD57A9"/>
    <w:rsid w:val="00DE09E5"/>
    <w:rsid w:val="00DE1A83"/>
    <w:rsid w:val="00DE440B"/>
    <w:rsid w:val="00DF25B0"/>
    <w:rsid w:val="00E03443"/>
    <w:rsid w:val="00E16887"/>
    <w:rsid w:val="00E20030"/>
    <w:rsid w:val="00E202A0"/>
    <w:rsid w:val="00E23545"/>
    <w:rsid w:val="00E51442"/>
    <w:rsid w:val="00E527E6"/>
    <w:rsid w:val="00E569AF"/>
    <w:rsid w:val="00E75AE2"/>
    <w:rsid w:val="00E80DEE"/>
    <w:rsid w:val="00E861D6"/>
    <w:rsid w:val="00E97C12"/>
    <w:rsid w:val="00EB0E48"/>
    <w:rsid w:val="00EB27F8"/>
    <w:rsid w:val="00EC3ADF"/>
    <w:rsid w:val="00EC47C8"/>
    <w:rsid w:val="00ED2C6A"/>
    <w:rsid w:val="00EE07C8"/>
    <w:rsid w:val="00EE10DD"/>
    <w:rsid w:val="00EE4237"/>
    <w:rsid w:val="00EE46F7"/>
    <w:rsid w:val="00EE66E0"/>
    <w:rsid w:val="00EE7222"/>
    <w:rsid w:val="00EE7641"/>
    <w:rsid w:val="00EF6F4F"/>
    <w:rsid w:val="00F00A60"/>
    <w:rsid w:val="00F05B87"/>
    <w:rsid w:val="00F165AC"/>
    <w:rsid w:val="00F330C9"/>
    <w:rsid w:val="00F33A02"/>
    <w:rsid w:val="00F42ABF"/>
    <w:rsid w:val="00F44237"/>
    <w:rsid w:val="00F45E65"/>
    <w:rsid w:val="00F51229"/>
    <w:rsid w:val="00F53E99"/>
    <w:rsid w:val="00F56A14"/>
    <w:rsid w:val="00F648AF"/>
    <w:rsid w:val="00F6528A"/>
    <w:rsid w:val="00F75A31"/>
    <w:rsid w:val="00F82E89"/>
    <w:rsid w:val="00F82F3A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433"/>
  </w:style>
  <w:style w:type="paragraph" w:styleId="1">
    <w:name w:val="heading 1"/>
    <w:basedOn w:val="a"/>
    <w:next w:val="a"/>
    <w:qFormat/>
    <w:rsid w:val="009E443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E4433"/>
    <w:pPr>
      <w:jc w:val="center"/>
    </w:pPr>
    <w:rPr>
      <w:b/>
      <w:sz w:val="24"/>
    </w:rPr>
  </w:style>
  <w:style w:type="paragraph" w:styleId="a4">
    <w:name w:val="Body Text"/>
    <w:basedOn w:val="a"/>
    <w:rsid w:val="009E4433"/>
    <w:rPr>
      <w:sz w:val="24"/>
    </w:rPr>
  </w:style>
  <w:style w:type="paragraph" w:styleId="a5">
    <w:name w:val="Body Text Indent"/>
    <w:basedOn w:val="a"/>
    <w:rsid w:val="009E4433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3C10B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9C4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4A1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52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</cp:revision>
  <cp:lastPrinted>2019-12-05T09:22:00Z</cp:lastPrinted>
  <dcterms:created xsi:type="dcterms:W3CDTF">2019-12-05T09:22:00Z</dcterms:created>
  <dcterms:modified xsi:type="dcterms:W3CDTF">2019-12-25T06:34:00Z</dcterms:modified>
</cp:coreProperties>
</file>